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56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256B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5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Dadaya</w:t>
      </w:r>
      <w:proofErr w:type="spellEnd"/>
      <w:r w:rsidRPr="00425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425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niyaro</w:t>
      </w:r>
      <w:proofErr w:type="spellEnd"/>
      <w:r w:rsidRPr="00425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Mahakakerem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sata:pang</w:t>
      </w:r>
      <w:proofErr w:type="spellEnd"/>
      <w:proofErr w:type="gram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misalof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madodem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sonol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talakatayalan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malalitemoh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matatawa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malalicay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masasipalemed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kinayra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Tada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masafaeloh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masanek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rengorengosaa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ngalengalef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pasenengay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pahinoker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Sacikacikay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malawla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mahaholol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mitapid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proofErr w:type="gram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miparpar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pinawali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ketenes ko ’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tenok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cecacecay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mamicelem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ades’es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talalemed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patedi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56B6" w:rsidRPr="004256B6" w:rsidRDefault="004256B6" w:rsidP="004256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rixi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conihal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patedi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maliemi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rengorengosan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rarawraw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matatawatawa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talapitilidan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satapangan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56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Pr="008A62FA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256B6" w:rsidRPr="008A62F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56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256B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256B6">
        <w:rPr>
          <w:rFonts w:ascii="Times New Roman" w:eastAsia="標楷體" w:hAnsi="Times New Roman"/>
          <w:color w:val="212529"/>
          <w:kern w:val="0"/>
          <w:sz w:val="40"/>
          <w:szCs w:val="32"/>
        </w:rPr>
        <w:t>部落的夜晚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53FA" w:rsidRDefault="004256B6" w:rsidP="004256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蟋蟀在黃昏時高聲歌唱，星星在昏暗的天空中出現。農人們日出而作、日落而息，為了一家溫飽而辛勤工作。月亮出來了，蟋蟀的歌聲越發激動。小孩在</w:t>
      </w:r>
      <w:proofErr w:type="gramStart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曬</w:t>
      </w:r>
      <w:proofErr w:type="gramEnd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穀場上嬉戲、奔跑，大人們在草蓆上聊天、說故事。婦女們忙著修補衣服或</w:t>
      </w:r>
      <w:proofErr w:type="gramStart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撥下玉米粒</w:t>
      </w:r>
      <w:proofErr w:type="gramEnd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。月亮緩緩落下，整個世界安靜下來。</w:t>
      </w:r>
    </w:p>
    <w:p w:rsidR="004256B6" w:rsidRPr="004256B6" w:rsidRDefault="004256B6" w:rsidP="004256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天還未亮，農人們已經</w:t>
      </w:r>
      <w:proofErr w:type="gramStart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揹著</w:t>
      </w:r>
      <w:proofErr w:type="gramEnd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農具走在田埂上，開始一天的工作。公雞開始啼叫，太陽</w:t>
      </w:r>
      <w:proofErr w:type="gramStart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昇</w:t>
      </w:r>
      <w:proofErr w:type="gramEnd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起。部落裡開始變得熱鬧了，部落的一天也在學生們的</w:t>
      </w:r>
      <w:bookmarkStart w:id="0" w:name="_GoBack"/>
      <w:bookmarkEnd w:id="0"/>
      <w:r w:rsidRPr="004256B6">
        <w:rPr>
          <w:rFonts w:ascii="Times New Roman" w:eastAsia="標楷體" w:hAnsi="Times New Roman" w:cs="Times New Roman"/>
          <w:color w:val="000000"/>
          <w:sz w:val="32"/>
          <w:szCs w:val="32"/>
        </w:rPr>
        <w:t>嘻笑聲中正式開始。</w:t>
      </w:r>
    </w:p>
    <w:p w:rsidR="00BA7D41" w:rsidRPr="004256B6" w:rsidRDefault="00BA7D41" w:rsidP="004256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4256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3FA"/>
    <w:rsid w:val="00220156"/>
    <w:rsid w:val="0022507E"/>
    <w:rsid w:val="002256E5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E0006"/>
    <w:rsid w:val="00305D8A"/>
    <w:rsid w:val="0032402A"/>
    <w:rsid w:val="00331ECA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256B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97B50"/>
    <w:rsid w:val="008A36DE"/>
    <w:rsid w:val="008A62FA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15AD3"/>
    <w:rsid w:val="00C224B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D29FF"/>
    <w:rsid w:val="00EE6266"/>
    <w:rsid w:val="00EF7207"/>
    <w:rsid w:val="00F228E3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E1A9B-DD2B-4493-A220-EE4B3CDE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2025-06-02T09:44:00Z</dcterms:created>
  <dcterms:modified xsi:type="dcterms:W3CDTF">2025-06-02T09:49:00Z</dcterms:modified>
</cp:coreProperties>
</file>